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63B2" w14:textId="1806B3F2" w:rsidR="00A65FE8" w:rsidRDefault="00A65FE8" w:rsidP="00F87D9F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636441">
        <w:rPr>
          <w:rFonts w:ascii="標楷體" w:eastAsia="標楷體" w:hAnsi="標楷體" w:cs="標楷體"/>
          <w:b/>
          <w:bCs/>
          <w:sz w:val="40"/>
          <w:szCs w:val="40"/>
          <w:u w:val="single"/>
        </w:rPr>
        <w:t>1</w:t>
      </w:r>
      <w:r w:rsidR="00C12825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10</w:t>
      </w:r>
      <w:r w:rsidRPr="00636441">
        <w:rPr>
          <w:rFonts w:ascii="標楷體" w:eastAsia="標楷體" w:hAnsi="標楷體" w:cs="標楷體"/>
          <w:b/>
          <w:bCs/>
          <w:sz w:val="40"/>
          <w:szCs w:val="40"/>
          <w:u w:val="single"/>
        </w:rPr>
        <w:t xml:space="preserve"> </w:t>
      </w:r>
      <w:r w:rsidRPr="0063644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年全國中等學校運動會</w:t>
      </w:r>
      <w:r w:rsidRPr="00636441">
        <w:rPr>
          <w:rFonts w:ascii="標楷體" w:eastAsia="標楷體" w:hAnsi="標楷體" w:cs="標楷體"/>
          <w:b/>
          <w:bCs/>
          <w:sz w:val="40"/>
          <w:szCs w:val="40"/>
          <w:u w:val="single"/>
        </w:rPr>
        <w:t>-</w:t>
      </w:r>
      <w:r w:rsidRPr="0063644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桌球項目縣代表選拔賽</w:t>
      </w:r>
    </w:p>
    <w:p w14:paraId="06C07527" w14:textId="77777777" w:rsidR="00A65FE8" w:rsidRPr="00636441" w:rsidRDefault="00A65FE8" w:rsidP="00F87D9F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</w:p>
    <w:p w14:paraId="205B0DF5" w14:textId="3ECAD484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一、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 xml:space="preserve"> 1</w:t>
      </w:r>
      <w:r w:rsidR="00C12825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年全國中等學校運動會競賽規程及桌球技術規則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已於教育部體育署公告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，為選出本縣參賽選手，茲訂於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185681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10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226EA2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0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日上午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10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:00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於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花蓮縣體育會桌球委員會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花蓮桌球訓練站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（花蓮市尚志路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13-1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號）辦理縣內選手選拔賽，本次預計選出男、女選手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高中、國中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個人單、雙打賽各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人（組），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每位運動員至多選擇參加2項</w:t>
      </w:r>
      <w:proofErr w:type="gramStart"/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（</w:t>
      </w:r>
      <w:proofErr w:type="gramEnd"/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例如：團體賽與單打賽、或團體賽與雙打賽、或單打賽與雙打賽</w:t>
      </w:r>
      <w:proofErr w:type="gramStart"/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）</w:t>
      </w:r>
      <w:proofErr w:type="gramEnd"/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60333559" w14:textId="0F307A13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二、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本次報名</w:t>
      </w:r>
      <w:proofErr w:type="gramStart"/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採</w:t>
      </w:r>
      <w:proofErr w:type="gramEnd"/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電子信箱方式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hyperlink r:id="rId7" w:history="1">
        <w:r w:rsidR="00A65FE8" w:rsidRPr="00130583">
          <w:rPr>
            <w:rStyle w:val="a7"/>
            <w:rFonts w:ascii="標楷體" w:eastAsia="標楷體" w:hAnsi="標楷體" w:cs="標楷體"/>
            <w:b/>
            <w:bCs/>
            <w:sz w:val="32"/>
            <w:szCs w:val="32"/>
            <w:shd w:val="clear" w:color="auto" w:fill="FFFFFF"/>
          </w:rPr>
          <w:t>jimmywlh@gmail.com</w:t>
        </w:r>
      </w:hyperlink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，報名日期至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10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日截止，逾期未報名之選手視同棄權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報名後若兩天內未收到確認信函，請務必電話聯繫以確認報名完成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27928883" w14:textId="0647A233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三、為使比賽公正、公平將聘請桌球裁判擔任執法，故請於比賽當日繳交報名費200元。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若有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其餘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相關問題請洽詢花蓮縣體育會桌球委員會王總幹事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0932</w:t>
      </w:r>
      <w:r w:rsidR="00185681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-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287938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3B8BDE69" w14:textId="77777777" w:rsidR="00A65FE8" w:rsidRPr="00130583" w:rsidRDefault="00A65FE8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報名請填寫下列資料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7FE02D4B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組別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高男、高女、國男、國女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):</w:t>
      </w:r>
    </w:p>
    <w:p w14:paraId="655517E3" w14:textId="749DFB32" w:rsidR="00C12825" w:rsidRDefault="00C12825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報名項目(單打、雙打、團體):</w:t>
      </w:r>
    </w:p>
    <w:p w14:paraId="56369D91" w14:textId="6EFC6FAC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學校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08479F51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姓名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3EB79F86" w14:textId="77777777" w:rsidR="00A65FE8" w:rsidRPr="001976C0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聯絡電話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sectPr w:rsidR="00A65FE8" w:rsidRPr="001976C0" w:rsidSect="00C12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09D2" w14:textId="77777777" w:rsidR="00DF1ECC" w:rsidRDefault="00DF1ECC" w:rsidP="00F87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EF1612" w14:textId="77777777" w:rsidR="00DF1ECC" w:rsidRDefault="00DF1ECC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DD39" w14:textId="77777777" w:rsidR="00DF1ECC" w:rsidRDefault="00DF1ECC" w:rsidP="00F87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D8DD74" w14:textId="77777777" w:rsidR="00DF1ECC" w:rsidRDefault="00DF1ECC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33D33"/>
    <w:multiLevelType w:val="hybridMultilevel"/>
    <w:tmpl w:val="9A925B66"/>
    <w:lvl w:ilvl="0" w:tplc="8D961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9C"/>
    <w:rsid w:val="00130583"/>
    <w:rsid w:val="00185681"/>
    <w:rsid w:val="001976C0"/>
    <w:rsid w:val="00201D6D"/>
    <w:rsid w:val="00226EA2"/>
    <w:rsid w:val="002B5102"/>
    <w:rsid w:val="00313F02"/>
    <w:rsid w:val="003F07CE"/>
    <w:rsid w:val="00401F28"/>
    <w:rsid w:val="00465132"/>
    <w:rsid w:val="00490E8A"/>
    <w:rsid w:val="0051370F"/>
    <w:rsid w:val="00636441"/>
    <w:rsid w:val="00652D9C"/>
    <w:rsid w:val="00660A4A"/>
    <w:rsid w:val="00676AC8"/>
    <w:rsid w:val="0068628D"/>
    <w:rsid w:val="00760002"/>
    <w:rsid w:val="007D14CB"/>
    <w:rsid w:val="008E281D"/>
    <w:rsid w:val="008F489A"/>
    <w:rsid w:val="009F7EF0"/>
    <w:rsid w:val="00A65FE8"/>
    <w:rsid w:val="00B26BC7"/>
    <w:rsid w:val="00B96E74"/>
    <w:rsid w:val="00BE0901"/>
    <w:rsid w:val="00C07D27"/>
    <w:rsid w:val="00C12825"/>
    <w:rsid w:val="00C7721B"/>
    <w:rsid w:val="00DF1ECC"/>
    <w:rsid w:val="00DF5410"/>
    <w:rsid w:val="00F04838"/>
    <w:rsid w:val="00F10FD1"/>
    <w:rsid w:val="00F87D9F"/>
    <w:rsid w:val="00FD7E74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F9C70"/>
  <w15:docId w15:val="{0116A1E2-1CFC-461A-A927-FE5C157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01669552740560506s1">
    <w:name w:val="m_-6301669552740560506s1"/>
    <w:basedOn w:val="a0"/>
    <w:uiPriority w:val="99"/>
    <w:rsid w:val="00652D9C"/>
  </w:style>
  <w:style w:type="character" w:customStyle="1" w:styleId="m-6301669552740560506s2">
    <w:name w:val="m_-6301669552740560506s2"/>
    <w:basedOn w:val="a0"/>
    <w:uiPriority w:val="99"/>
    <w:rsid w:val="00652D9C"/>
  </w:style>
  <w:style w:type="paragraph" w:styleId="a3">
    <w:name w:val="header"/>
    <w:basedOn w:val="a"/>
    <w:link w:val="a4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7D9F"/>
    <w:rPr>
      <w:sz w:val="20"/>
      <w:szCs w:val="20"/>
    </w:rPr>
  </w:style>
  <w:style w:type="paragraph" w:styleId="a5">
    <w:name w:val="footer"/>
    <w:basedOn w:val="a"/>
    <w:link w:val="a6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7D9F"/>
    <w:rPr>
      <w:sz w:val="20"/>
      <w:szCs w:val="20"/>
    </w:rPr>
  </w:style>
  <w:style w:type="character" w:styleId="a7">
    <w:name w:val="Hyperlink"/>
    <w:basedOn w:val="a0"/>
    <w:uiPriority w:val="99"/>
    <w:rsid w:val="0046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mywl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My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魯新 王</cp:lastModifiedBy>
  <cp:revision>4</cp:revision>
  <dcterms:created xsi:type="dcterms:W3CDTF">2020-12-19T17:39:00Z</dcterms:created>
  <dcterms:modified xsi:type="dcterms:W3CDTF">2020-12-19T17:54:00Z</dcterms:modified>
</cp:coreProperties>
</file>